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"/>
        <w:gridCol w:w="1392"/>
        <w:gridCol w:w="14"/>
        <w:gridCol w:w="1690"/>
        <w:gridCol w:w="28"/>
        <w:gridCol w:w="1387"/>
        <w:gridCol w:w="14"/>
        <w:gridCol w:w="1071"/>
        <w:gridCol w:w="14"/>
        <w:gridCol w:w="1584"/>
        <w:gridCol w:w="14"/>
        <w:gridCol w:w="1436"/>
        <w:gridCol w:w="14"/>
        <w:gridCol w:w="1551"/>
        <w:gridCol w:w="14"/>
        <w:gridCol w:w="2276"/>
        <w:gridCol w:w="14"/>
        <w:gridCol w:w="1661"/>
        <w:gridCol w:w="1560"/>
      </w:tblGrid>
      <w:tr w:rsidR="008837BF" w:rsidTr="008837BF">
        <w:tc>
          <w:tcPr>
            <w:tcW w:w="163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4"/>
              <w:widowControl/>
              <w:jc w:val="center"/>
            </w:pPr>
            <w:r>
              <w:t>Областное государственное бюджетное учреждение здравоохранения «Окружная больница костромского округа №2»</w:t>
            </w:r>
          </w:p>
        </w:tc>
      </w:tr>
      <w:tr w:rsidR="005A305E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Default="00144646" w:rsidP="008837BF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№п /п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5"/>
              <w:widowControl/>
              <w:spacing w:line="240" w:lineRule="auto"/>
              <w:ind w:left="725"/>
              <w:jc w:val="center"/>
              <w:rPr>
                <w:rStyle w:val="FontStyle11"/>
              </w:rPr>
            </w:pPr>
          </w:p>
          <w:p w:rsidR="005A305E" w:rsidRDefault="008837BF" w:rsidP="008837BF">
            <w:pPr>
              <w:pStyle w:val="Style5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</w:t>
            </w:r>
            <w:r w:rsidR="00144646">
              <w:rPr>
                <w:rStyle w:val="FontStyle11"/>
              </w:rPr>
              <w:t>ФИО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Default="00144646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Должность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Default="00144646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Default="00144646" w:rsidP="008837BF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Год окончания учебного заведения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Default="00144646" w:rsidP="008837BF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Регистрационный номер документа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Default="00144646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Квалификация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5A305E" w:rsidRDefault="00144646" w:rsidP="008837BF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Специальность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5E" w:rsidRDefault="00144646" w:rsidP="008837BF">
            <w:pPr>
              <w:pStyle w:val="Style3"/>
              <w:widowControl/>
              <w:ind w:left="302"/>
              <w:rPr>
                <w:rStyle w:val="FontStyle11"/>
              </w:rPr>
            </w:pPr>
            <w:r>
              <w:rPr>
                <w:rStyle w:val="FontStyle11"/>
              </w:rPr>
              <w:t>Наименование образовательного учреждения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3"/>
              <w:widowControl/>
              <w:rPr>
                <w:rStyle w:val="FontStyle11"/>
              </w:rPr>
            </w:pPr>
          </w:p>
          <w:p w:rsidR="005A305E" w:rsidRDefault="00144646" w:rsidP="008837BF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Специальность по сертификату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8837BF">
            <w:pPr>
              <w:pStyle w:val="Style3"/>
              <w:widowControl/>
              <w:rPr>
                <w:rStyle w:val="FontStyle11"/>
              </w:rPr>
            </w:pPr>
          </w:p>
          <w:p w:rsidR="005A305E" w:rsidRDefault="00144646" w:rsidP="008837BF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Срок действия сертификата</w:t>
            </w:r>
          </w:p>
        </w:tc>
      </w:tr>
      <w:tr w:rsidR="00FC273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D756AA" w:rsidRDefault="00FC2735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D756AA" w:rsidRDefault="00FC2735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D756AA" w:rsidRDefault="00FC2735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D756AA">
              <w:rPr>
                <w:rStyle w:val="FontStyle11"/>
                <w:b w:val="0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963570" w:rsidRDefault="00FC2735" w:rsidP="00FC2735">
            <w:pPr>
              <w:pStyle w:val="Style1"/>
              <w:widowControl/>
              <w:ind w:left="5" w:hanging="5"/>
              <w:rPr>
                <w:rStyle w:val="FontStyle13"/>
              </w:rPr>
            </w:pPr>
            <w:r w:rsidRPr="00963570">
              <w:rPr>
                <w:rStyle w:val="FontStyle13"/>
              </w:rPr>
              <w:t>Алексеев Владимир Евгеньевич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гинекологическим отделением - врач акушер-гинеколог</w:t>
            </w:r>
          </w:p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FC2735">
            <w:pPr>
              <w:pStyle w:val="Style6"/>
              <w:widowControl/>
              <w:rPr>
                <w:rStyle w:val="FontStyle13"/>
              </w:rPr>
            </w:pPr>
          </w:p>
          <w:p w:rsidR="00FC2735" w:rsidRDefault="00FC2735" w:rsidP="00FC273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032788" w:rsidRDefault="00032788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032788" w:rsidRDefault="00032788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Б-1 № 117818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FC273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032788" w:rsidRDefault="00032788" w:rsidP="00FC273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2"/>
              <w:widowControl/>
              <w:rPr>
                <w:rStyle w:val="FontStyle13"/>
              </w:rPr>
            </w:pPr>
          </w:p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Default="00C14E21" w:rsidP="00FC2735">
            <w:pPr>
              <w:pStyle w:val="Style2"/>
              <w:widowControl/>
              <w:rPr>
                <w:rStyle w:val="FontStyle13"/>
              </w:rPr>
            </w:pPr>
          </w:p>
          <w:p w:rsidR="00FC2735" w:rsidRDefault="00B9738E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10.04.2020 по 10.04</w:t>
            </w:r>
            <w:r w:rsidR="009F320A">
              <w:rPr>
                <w:rStyle w:val="FontStyle13"/>
              </w:rPr>
              <w:t>.2025</w:t>
            </w:r>
          </w:p>
        </w:tc>
      </w:tr>
      <w:tr w:rsidR="00FC273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D756AA" w:rsidRDefault="00FC2735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FC2735" w:rsidRPr="00D756AA" w:rsidRDefault="0006580D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963570" w:rsidRDefault="00FC2735" w:rsidP="00FC2735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Барабанова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</w:t>
            </w:r>
            <w:r w:rsidR="00987BCE">
              <w:rPr>
                <w:rStyle w:val="FontStyle13"/>
              </w:rPr>
              <w:t>а</w:t>
            </w:r>
            <w:r>
              <w:rPr>
                <w:rStyle w:val="FontStyle13"/>
              </w:rPr>
              <w:t>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28.03.2019</w:t>
            </w:r>
            <w:r w:rsidR="00FC2735">
              <w:rPr>
                <w:rStyle w:val="FontStyle13"/>
              </w:rPr>
              <w:t xml:space="preserve">г по </w:t>
            </w:r>
            <w:r>
              <w:rPr>
                <w:rStyle w:val="FontStyle13"/>
              </w:rPr>
              <w:t>28.03.2024</w:t>
            </w:r>
            <w:r w:rsidR="00FC2735">
              <w:rPr>
                <w:rStyle w:val="FontStyle13"/>
              </w:rPr>
              <w:t>г</w:t>
            </w:r>
          </w:p>
        </w:tc>
      </w:tr>
      <w:tr w:rsidR="00FC273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D756AA" w:rsidRDefault="00FC2735" w:rsidP="00FC273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Pr="00963570" w:rsidRDefault="00FC2735" w:rsidP="00FC2735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Барабанова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FC2735" w:rsidRDefault="00FC2735" w:rsidP="00FC273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35" w:rsidRDefault="00FC2735" w:rsidP="00FC273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02.06.2016г по 02.06.2021г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A25AF5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Баранова Екатерина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2011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ВСГ №4052084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Ивановская государственная медицинская академия</w:t>
            </w:r>
          </w:p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Default="00C14E21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31.08.2016 по 31.08.2021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06580D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Блинов Дмитрий Леонидович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неврологическим отделением врач невролог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ЗВ № 575225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2"/>
              <w:widowControl/>
              <w:rPr>
                <w:rStyle w:val="FontStyle13"/>
              </w:rPr>
            </w:pPr>
          </w:p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Default="00C14E21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01.12.2018г по 01.12.2023г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  <w:p w:rsidR="00A25AF5" w:rsidRPr="00FC2735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963570">
              <w:rPr>
                <w:rStyle w:val="FontStyle13"/>
              </w:rPr>
              <w:t>Брехов Вадим Борисович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Заместитель главного врача по поликлинической работе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Щ № 019227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Default="00C14E21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05.10.2018г по 05.10.2023г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Ветошкина Наталья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№757416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Целиноградский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04.12.2017 по</w:t>
            </w: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04.12.2022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Власова Татьяна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–терапевт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707804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Лечебно-профилактическая 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2"/>
              <w:widowControl/>
              <w:rPr>
                <w:rStyle w:val="FontStyle13"/>
              </w:rPr>
            </w:pPr>
          </w:p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30.04.2016г по</w:t>
            </w: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30.04.2021г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A25AF5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590B0B" w:rsidRDefault="00A25AF5" w:rsidP="00A25AF5">
            <w:pPr>
              <w:pStyle w:val="Style1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Волгина Зинаида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Заведуюший организационно-методическим отделом, врач-статистик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1981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№685530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Ивановский</w:t>
            </w:r>
          </w:p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21" w:rsidRDefault="00C14E21" w:rsidP="00A25AF5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A25AF5" w:rsidRDefault="00D601ED" w:rsidP="00A25AF5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27.09.2019г по 27.09.2024</w:t>
            </w:r>
            <w:r w:rsidR="00A25AF5">
              <w:rPr>
                <w:rStyle w:val="FontStyle13"/>
              </w:rPr>
              <w:t>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27.11.2017 по 27.11.2022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D756AA" w:rsidRDefault="00A25AF5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Pr="00963570" w:rsidRDefault="00A25AF5" w:rsidP="00A25AF5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14.06.2016г по 14.06.2021г</w:t>
            </w:r>
          </w:p>
        </w:tc>
      </w:tr>
      <w:tr w:rsidR="00A25AF5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A25AF5" w:rsidRPr="00D756AA" w:rsidRDefault="0006580D" w:rsidP="00A25AF5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Говоров Виктор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A25AF5" w:rsidRDefault="00A25AF5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</w:t>
            </w:r>
            <w:r w:rsidR="00B94150">
              <w:rPr>
                <w:rStyle w:val="FontStyle13"/>
              </w:rPr>
              <w:t>колопроктолог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2012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КА №24776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A25AF5" w:rsidP="00A25AF5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A25AF5" w:rsidRDefault="00A25AF5" w:rsidP="00A25AF5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F5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22.02.2019</w:t>
            </w:r>
            <w:r w:rsidR="00A25AF5">
              <w:rPr>
                <w:rStyle w:val="FontStyle13"/>
              </w:rPr>
              <w:t xml:space="preserve"> по  </w:t>
            </w:r>
            <w:r>
              <w:rPr>
                <w:rStyle w:val="FontStyle13"/>
              </w:rPr>
              <w:t>22.02.2024</w:t>
            </w:r>
          </w:p>
        </w:tc>
      </w:tr>
      <w:tr w:rsidR="00987BCE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D756AA" w:rsidRDefault="00987BCE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Говоров Виктор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987BCE" w:rsidRDefault="00987BCE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</w:t>
            </w:r>
            <w:r w:rsidR="00B94150">
              <w:rPr>
                <w:rStyle w:val="FontStyle13"/>
              </w:rPr>
              <w:t>колопркотолог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2012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КА №24776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Колопороктология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26.12.2016 по 26.12.2021г</w:t>
            </w:r>
          </w:p>
        </w:tc>
      </w:tr>
      <w:tr w:rsidR="00987BCE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D756AA" w:rsidRDefault="0006580D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Говорова Наталья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Default="00987BCE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КУ № 42719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31.08.2016 по 31.08.2021</w:t>
            </w:r>
          </w:p>
        </w:tc>
      </w:tr>
      <w:tr w:rsidR="00987BCE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D756AA" w:rsidRDefault="0006580D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Горшкова Ольга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Default="00987BCE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2005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ВСВ №1507183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31.05.2017 по 31.05.2022</w:t>
            </w:r>
          </w:p>
        </w:tc>
      </w:tr>
      <w:tr w:rsidR="00987BCE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Pr="00D756AA" w:rsidRDefault="00987BCE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87BCE" w:rsidRPr="00D756AA" w:rsidRDefault="0006580D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67E1C">
            <w:pPr>
              <w:pStyle w:val="Style1"/>
              <w:widowControl/>
              <w:rPr>
                <w:rStyle w:val="FontStyle13"/>
              </w:rPr>
            </w:pPr>
          </w:p>
          <w:p w:rsidR="00987BCE" w:rsidRPr="00590B0B" w:rsidRDefault="00987BCE" w:rsidP="00967E1C">
            <w:pPr>
              <w:pStyle w:val="Style1"/>
              <w:widowControl/>
              <w:rPr>
                <w:rStyle w:val="FontStyle13"/>
              </w:rPr>
            </w:pPr>
            <w:r w:rsidRPr="00590B0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эндоскопическим отделением - врач-</w:t>
            </w:r>
          </w:p>
          <w:p w:rsidR="00987BCE" w:rsidRDefault="00987BCE" w:rsidP="00987BCE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87BCE" w:rsidRDefault="00987BCE" w:rsidP="009C5716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987BCE">
            <w:pPr>
              <w:pStyle w:val="Style2"/>
              <w:widowControl/>
              <w:rPr>
                <w:rStyle w:val="FontStyle13"/>
              </w:rPr>
            </w:pPr>
          </w:p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30.03.2019г по 30.03.2024г</w:t>
            </w:r>
          </w:p>
        </w:tc>
      </w:tr>
      <w:tr w:rsidR="00987BCE" w:rsidTr="008837BF">
        <w:trPr>
          <w:trHeight w:val="118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67E1C">
            <w:pPr>
              <w:pStyle w:val="Style1"/>
              <w:widowControl/>
              <w:rPr>
                <w:rStyle w:val="FontStyle13"/>
              </w:rPr>
            </w:pPr>
          </w:p>
          <w:p w:rsidR="00987BCE" w:rsidRPr="00590B0B" w:rsidRDefault="00987BCE" w:rsidP="00967E1C">
            <w:pPr>
              <w:pStyle w:val="Style1"/>
              <w:widowControl/>
              <w:rPr>
                <w:rStyle w:val="FontStyle13"/>
              </w:rPr>
            </w:pPr>
            <w:r w:rsidRPr="00590B0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эндоскопическим отделением - врач-</w:t>
            </w:r>
          </w:p>
          <w:p w:rsidR="00987BCE" w:rsidRDefault="00987BCE" w:rsidP="00987BCE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87BCE" w:rsidRDefault="00987BCE" w:rsidP="00987BCE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987BCE">
            <w:pPr>
              <w:pStyle w:val="Style2"/>
              <w:widowControl/>
              <w:rPr>
                <w:rStyle w:val="FontStyle13"/>
              </w:rPr>
            </w:pPr>
          </w:p>
          <w:p w:rsidR="00987BCE" w:rsidRDefault="00987BCE" w:rsidP="00987BCE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18.06.2018г по 18.06.2023г</w:t>
            </w:r>
          </w:p>
        </w:tc>
      </w:tr>
      <w:tr w:rsidR="00B94150" w:rsidTr="008837BF">
        <w:trPr>
          <w:trHeight w:val="118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967E1C">
            <w:pPr>
              <w:pStyle w:val="Style1"/>
              <w:widowControl/>
              <w:rPr>
                <w:rStyle w:val="FontStyle13"/>
              </w:rPr>
            </w:pPr>
          </w:p>
          <w:p w:rsidR="00B94150" w:rsidRPr="00590B0B" w:rsidRDefault="00B94150" w:rsidP="00967E1C">
            <w:pPr>
              <w:pStyle w:val="Style1"/>
              <w:widowControl/>
              <w:rPr>
                <w:rStyle w:val="FontStyle13"/>
              </w:rPr>
            </w:pPr>
            <w:r w:rsidRPr="00590B0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эндоскопическим отделением - врач-</w:t>
            </w:r>
          </w:p>
          <w:p w:rsidR="00B94150" w:rsidRDefault="00B94150" w:rsidP="00B94150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22.02.2019г по 22.02.2024г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D756AA" w:rsidRDefault="00B94150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D756AA" w:rsidRDefault="0006580D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14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967E1C">
            <w:pPr>
              <w:pStyle w:val="Style1"/>
              <w:widowControl/>
              <w:rPr>
                <w:rStyle w:val="FontStyle13"/>
              </w:rPr>
            </w:pPr>
          </w:p>
          <w:p w:rsidR="00B94150" w:rsidRPr="00590B0B" w:rsidRDefault="00B94150" w:rsidP="00967E1C">
            <w:pPr>
              <w:pStyle w:val="Style1"/>
              <w:widowControl/>
              <w:rPr>
                <w:rStyle w:val="FontStyle13"/>
              </w:rPr>
            </w:pPr>
            <w:r w:rsidRPr="00590B0B">
              <w:rPr>
                <w:rStyle w:val="FontStyle13"/>
              </w:rPr>
              <w:t>Горбачева Ирина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Провизор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6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ДВС № 0922332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Провизор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Фармация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 и социаль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Фармацевтическая 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738E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28.03.2020 по 28.03.2025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D756AA" w:rsidRDefault="0006580D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B94150" w:rsidRPr="0096357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963570">
              <w:rPr>
                <w:rStyle w:val="FontStyle13"/>
              </w:rPr>
              <w:t>Грошева Елена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6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ИВС № 0718255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02.07.2018г по 02.07.2023г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B94150">
            <w:pPr>
              <w:pStyle w:val="Style5"/>
              <w:widowControl/>
              <w:ind w:left="10" w:hanging="10"/>
              <w:rPr>
                <w:rStyle w:val="FontStyle11"/>
                <w:b w:val="0"/>
              </w:rPr>
            </w:pPr>
          </w:p>
          <w:p w:rsidR="00B94150" w:rsidRPr="00D756AA" w:rsidRDefault="00B94150" w:rsidP="00B94150">
            <w:pPr>
              <w:pStyle w:val="Style5"/>
              <w:widowControl/>
              <w:ind w:left="10" w:hanging="10"/>
              <w:rPr>
                <w:rStyle w:val="FontStyle11"/>
                <w:b w:val="0"/>
              </w:rPr>
            </w:pPr>
          </w:p>
          <w:p w:rsidR="00B94150" w:rsidRPr="00D756AA" w:rsidRDefault="0006580D" w:rsidP="00B94150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B94150" w:rsidRPr="00963570" w:rsidRDefault="00B94150" w:rsidP="00B94150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963570">
              <w:rPr>
                <w:rStyle w:val="FontStyle13"/>
              </w:rPr>
              <w:t>Глазков Сергей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отделением анестезиологии-реанимации - 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6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 515518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09.04.2016г по 09.04.2021г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17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Гребенщикова Валентина Петровна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 117704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Ярославское медицинское училище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10.04.2017 по 10.04.2022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Дюльгер Анатолий Георгиевич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2003г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Pr="00457AB7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А</w:t>
            </w:r>
            <w:r>
              <w:rPr>
                <w:rStyle w:val="FontStyle13"/>
                <w:lang w:val="en-US"/>
              </w:rPr>
              <w:t>S</w:t>
            </w:r>
            <w:r>
              <w:rPr>
                <w:rStyle w:val="FontStyle13"/>
              </w:rPr>
              <w:t xml:space="preserve"> № </w:t>
            </w:r>
            <w:r>
              <w:rPr>
                <w:rStyle w:val="FontStyle13"/>
                <w:lang w:val="en-US"/>
              </w:rPr>
              <w:t>0018586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Общая 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Государственный Книверситет Медицины и Фармацевтики "Николае Тестемицану"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Pr="00B77C9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 </w:t>
            </w:r>
            <w:r w:rsidRPr="00B77C90">
              <w:rPr>
                <w:rStyle w:val="FontStyle13"/>
              </w:rPr>
              <w:t>20.04</w:t>
            </w:r>
            <w:r>
              <w:rPr>
                <w:rStyle w:val="FontStyle13"/>
                <w:lang w:val="en-US"/>
              </w:rPr>
              <w:t>.</w:t>
            </w:r>
            <w:r w:rsidRPr="00B77C90">
              <w:rPr>
                <w:rStyle w:val="FontStyle13"/>
              </w:rPr>
              <w:t>2016</w:t>
            </w:r>
            <w:r>
              <w:rPr>
                <w:rStyle w:val="FontStyle13"/>
              </w:rPr>
              <w:t xml:space="preserve"> по 2</w:t>
            </w:r>
            <w:r w:rsidRPr="00B77C90">
              <w:rPr>
                <w:rStyle w:val="FontStyle13"/>
              </w:rPr>
              <w:t>0</w:t>
            </w:r>
            <w:r>
              <w:rPr>
                <w:rStyle w:val="FontStyle13"/>
                <w:lang w:val="en-US"/>
              </w:rPr>
              <w:t>.</w:t>
            </w:r>
            <w:r w:rsidRPr="00B77C90">
              <w:rPr>
                <w:rStyle w:val="FontStyle13"/>
              </w:rPr>
              <w:t>04</w:t>
            </w:r>
            <w:r>
              <w:rPr>
                <w:rStyle w:val="FontStyle13"/>
                <w:lang w:val="en-US"/>
              </w:rPr>
              <w:t>.</w:t>
            </w:r>
            <w:r w:rsidRPr="00B77C90">
              <w:rPr>
                <w:rStyle w:val="FontStyle13"/>
              </w:rPr>
              <w:t>2021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032788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ind w:firstLine="5"/>
              <w:rPr>
                <w:rStyle w:val="FontStyle13"/>
              </w:rPr>
            </w:pPr>
          </w:p>
          <w:p w:rsidR="00B94150" w:rsidRPr="00963570" w:rsidRDefault="00B94150" w:rsidP="00B94150">
            <w:pPr>
              <w:pStyle w:val="Style1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Долгов Сергей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БВС №0401468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88" w:rsidRDefault="00032788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</w:p>
          <w:p w:rsidR="00032788" w:rsidRDefault="000A73B8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28.10.2019г по 28.10.2024г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Ершова Владислава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КУ № 42767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30.04.2019г по 30.04.2024г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032788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Журавлева Елена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УВ №074877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18.12.2018г по 18.12.2024г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032788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Железная Анна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2"/>
              <w:widowControl/>
              <w:rPr>
                <w:rStyle w:val="FontStyle13"/>
              </w:rPr>
            </w:pPr>
          </w:p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ВСГ №0549156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13.12.2017г по 13.12.2022г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Караванова Наталья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107624 4249572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>
              <w:rPr>
                <w:rStyle w:val="FontStyle13"/>
              </w:rPr>
              <w:t>Врач 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15.07.2019г по 15.07.2024г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24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9C5716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15.04.2017 по</w:t>
            </w: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15.04.2022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Ревматология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25.02.2020 по</w:t>
            </w: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25.02.2025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Профпатология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23.04.2016г по 23.04.2021г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D756AA" w:rsidRDefault="00B94150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Московский медицинский институт им.Сеченова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Гериатрия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22.11.2018г по 22.11.2023г</w:t>
            </w:r>
          </w:p>
        </w:tc>
      </w:tr>
      <w:tr w:rsidR="00B94150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6AA" w:rsidRDefault="00D756AA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B94150" w:rsidRPr="00D756AA" w:rsidRDefault="0006580D" w:rsidP="00D756AA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Pr="00963570" w:rsidRDefault="00B94150" w:rsidP="00B94150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Козлова Галина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 № 558063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16" w:rsidRDefault="009C5716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30.04.2019г по</w:t>
            </w:r>
          </w:p>
          <w:p w:rsidR="00B94150" w:rsidRDefault="00B94150" w:rsidP="00B94150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30.04.2024г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Колесов Борис Петрович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ЗВ №577158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04.03.2016г по 04.03.2021г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</w:pPr>
            <w:r w:rsidRPr="00963570">
              <w:rPr>
                <w:rStyle w:val="FontStyle13"/>
              </w:rPr>
              <w:t>Комарова Татьяна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rPr>
                <w:rStyle w:val="FontStyle13"/>
              </w:rPr>
            </w:pPr>
          </w:p>
          <w:p w:rsidR="00967E1C" w:rsidRDefault="00967E1C" w:rsidP="00967E1C">
            <w:pPr>
              <w:pStyle w:val="Style6"/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2009г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ВСГ № 4360017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с 30.04.2016г по 30.04.2021г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28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Королев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ЗВ № 575009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B9738E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10.04.2020</w:t>
            </w:r>
            <w:r w:rsidR="00967E1C">
              <w:rPr>
                <w:rStyle w:val="FontStyle13"/>
              </w:rPr>
              <w:t xml:space="preserve"> по</w:t>
            </w:r>
          </w:p>
          <w:p w:rsidR="00967E1C" w:rsidRDefault="00B9738E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10.04.2025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-колопроктолог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Ярославская государственная медицинская академия Федерального агентства по здравоохранению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19.10.2019г по</w:t>
            </w:r>
          </w:p>
          <w:p w:rsidR="00967E1C" w:rsidRDefault="00967E1C" w:rsidP="00967E1C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3"/>
              </w:rPr>
              <w:t>19.10.2024г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-колопроктолог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Ярославская государственная медицинская академия Федерального агентства по здравоохранению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Трансфузиология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3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3"/>
              </w:rPr>
              <w:t>с 03.12.2016г по 03.12.2021г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-колопроктолог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Ярославская государственная медицинская академия Федерального агентства по здравоохранению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3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3"/>
              </w:rPr>
              <w:t>с 19.02.2019г по 19.02.2024г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Кочуланова Нина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1967г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Ц № 861756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15.04.2017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15.04.2022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Кульбакина Татьяна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1976г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 619149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Тюменский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01.04.2017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01.04.2022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Куваева Елена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НВ №497395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Ивановская государственная медицинская академия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22.06.2017 по 22.06.2022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:rsidR="00967E1C" w:rsidRPr="00D756AA" w:rsidRDefault="0006580D" w:rsidP="00967E1C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Летяев Игорь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терапевтическим отделением 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МВ № 576277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Архангельский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30.04.2016г по 30.04.2021г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3A246A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3A246A">
              <w:rPr>
                <w:rStyle w:val="FontStyle13"/>
              </w:rPr>
              <w:t>Малышев Андрей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трансфузиолог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ТВ № 435623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Ивановский государственный медицинский институт им.Бубнова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Трансфузиология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19.12.2015 по 19.12.2020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Малышева Галина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 389652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Ивановский государственный медицинский институт им.</w:t>
            </w:r>
            <w:r w:rsidRPr="00147604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А.С.Бубнова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30.04.2019г по 30.04.2024г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Малова Ольга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ВСБ №0817762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28.03.2019г по 28.03.2024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20.03.2018г по 20.03.2023г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22.03.2016г по 22.03.2021г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Маслов Артур Станиславович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ВСД №0549013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10.04.2018г по 10.04.2023г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Медведев Владимир Иванович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Врач-хирург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хирургического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FA4143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ИВ-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№5424234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Военный 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Оренбургский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15.02.2020г по 15.02.2025г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Медведев Николай Анатольевич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детский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2012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КП 47422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Детская 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27.04.2019г по 27.04.2024г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Молчанов Валерий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Врач-хирург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хирургического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ТВ №261357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20.04.2017г по 20.04.2022г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D756AA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Pr="00D756AA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Невская Мария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103724 0902236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01.08.2016 по 01.08.2021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Осокина Анастасия Алексеевна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Заведующий отделением функциональной диагностики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107618 0217171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29.12.2016г по 29.12.2021г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Осокина Анастасия Алексеевна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Заведующий отделением функциональной диагностики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107618 0217171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27.07.2016г по 27.07.2021г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Парусов Михаил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Врач-онколог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ПВ №486652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14.06.2016г по 14.06.2021г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Парусов Михаил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Врач-онколог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ПВ №486652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10.06.2016г по 10.06.2021г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Петрова Валентина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МВ № 730786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31.05.2018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31.05.2023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Ражева Светлана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КВ №435751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  <w:r>
              <w:rPr>
                <w:rStyle w:val="FontStyle13"/>
              </w:rPr>
              <w:t>с 31.10.2018г по 31.10.2023г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Решетняк Константин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 114087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Куйбышевский медицинский институт им.Ульяновой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30.04.2016 по 30.04.2021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Румянцева Ирина Ефимовна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ЖВ № 693134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Архангельский государственный медицинский институт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08.12.2017г по 08.12.2022г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15.02.2020 по 15.02.2025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22.12.2018г по 22.12.2023г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jc w:val="center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jc w:val="center"/>
            </w:pPr>
            <w:r w:rsidRPr="00963570">
              <w:rPr>
                <w:rStyle w:val="FontStyle13"/>
              </w:rPr>
              <w:t>Рыбакова Татьяна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ДВС № 1910032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с 29.10.2016 по 29.10.2021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Сидоров </w:t>
            </w:r>
          </w:p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Денис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отделен</w:t>
            </w:r>
            <w:r w:rsidR="008837BF">
              <w:rPr>
                <w:rStyle w:val="FontStyle13"/>
              </w:rPr>
              <w:t>ием ультразвуковых исследований-</w:t>
            </w:r>
            <w:r>
              <w:rPr>
                <w:rStyle w:val="FontStyle13"/>
              </w:rPr>
              <w:t xml:space="preserve"> врач УЗД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107618 0216708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 29.12.2018 по 29.12.2023 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Смирнов Сергей Викторович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Заместитель главного врача по лечебной работе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НВ №510730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05.10.2018г по 05.10.2023г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Смирнов Сергей Викторович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Заместитель главного врача по лечебной работе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НВ №510730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Врач-колопроктолог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7BF" w:rsidRDefault="008837BF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19.04.2016 по 19.04.2021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Смирнова Людмила Леонидовна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Врач-педиатр районный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1975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</w:t>
            </w:r>
            <w:r>
              <w:rPr>
                <w:rStyle w:val="FontStyle13"/>
                <w:lang w:val="en-US"/>
              </w:rPr>
              <w:t xml:space="preserve">-I </w:t>
            </w:r>
            <w:r>
              <w:rPr>
                <w:rStyle w:val="FontStyle13"/>
              </w:rPr>
              <w:t>№491544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Ивановский государственный медицинский институт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31.05.2017г по 31.05.2022г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54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Врач-педиатр участковый 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31.08.2017г по 31.08.2022г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Врач-педиатр участковый 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09.06.2018г по 09.06.2023г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Старов Сергей Вадимович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1076242334694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31.08.2017г по 31.08.2022г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590B0B">
              <w:rPr>
                <w:rStyle w:val="FontStyle13"/>
              </w:rPr>
              <w:t>Степанова Любовь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Заведующий клинико-диагностической лаборатории -биолог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ДВС № 1884350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Учитель химии и биологии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Химия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Костромской государственный педагогический институт им.Н.А.Некрасова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rPr>
                <w:rStyle w:val="FontStyle13"/>
              </w:rPr>
            </w:pPr>
            <w:r>
              <w:rPr>
                <w:rStyle w:val="FontStyle13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02.03.2019г по 02.03.2024г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57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Стукалин Алексей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инфекционн</w:t>
            </w:r>
            <w:r w:rsidR="008837BF">
              <w:rPr>
                <w:rStyle w:val="FontStyle13"/>
              </w:rPr>
              <w:t>ым отделением-</w:t>
            </w:r>
            <w:r>
              <w:rPr>
                <w:rStyle w:val="FontStyle13"/>
              </w:rPr>
              <w:t xml:space="preserve"> врач-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ДВС №0134878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02.11.2016г по 02.11.2021г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Субботина Анастасия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107618 0216720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 </w:t>
            </w:r>
            <w:r w:rsidR="00B9738E">
              <w:rPr>
                <w:rStyle w:val="FontStyle13"/>
              </w:rPr>
              <w:t>28.03.2020</w:t>
            </w:r>
            <w:r>
              <w:rPr>
                <w:rStyle w:val="FontStyle13"/>
              </w:rPr>
              <w:t xml:space="preserve"> по</w:t>
            </w:r>
          </w:p>
          <w:p w:rsidR="00967E1C" w:rsidRDefault="00B9738E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28.03.2025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345A59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27.09.2019 по 27.09.20</w:t>
            </w:r>
            <w:bookmarkStart w:id="0" w:name="_GoBack"/>
            <w:bookmarkEnd w:id="0"/>
            <w:r w:rsidR="00967E1C">
              <w:rPr>
                <w:rStyle w:val="FontStyle13"/>
              </w:rPr>
              <w:t>24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09.10.2017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09.10.2022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Тарбаев Евгений Викторович</w:t>
            </w:r>
          </w:p>
          <w:p w:rsidR="00967E1C" w:rsidRDefault="00967E1C" w:rsidP="00967E1C">
            <w:pPr>
              <w:pStyle w:val="Style4"/>
            </w:pPr>
          </w:p>
          <w:p w:rsidR="00967E1C" w:rsidRPr="00963570" w:rsidRDefault="00967E1C" w:rsidP="00967E1C">
            <w:pPr>
              <w:pStyle w:val="Style4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 -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государственная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01.04.2017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01.04.2022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Тарбаев Евгений Викторович</w:t>
            </w:r>
          </w:p>
          <w:p w:rsidR="00967E1C" w:rsidRPr="00963570" w:rsidRDefault="00967E1C" w:rsidP="00967E1C">
            <w:pPr>
              <w:pStyle w:val="Style4"/>
              <w:widowControl/>
              <w:jc w:val="center"/>
            </w:pPr>
          </w:p>
          <w:p w:rsidR="00967E1C" w:rsidRPr="00963570" w:rsidRDefault="00967E1C" w:rsidP="00967E1C">
            <w:pPr>
              <w:pStyle w:val="Style4"/>
              <w:jc w:val="center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 -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государственная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</w:pPr>
            <w:r>
              <w:rPr>
                <w:rStyle w:val="FontStyle13"/>
              </w:rPr>
              <w:t>с 06.04.2018г по 06.04.2023г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Толкачева Наталья Геннадьевна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>1993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ЦВ №410421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04.12.2018г по 04.12.2018г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Филатова Елена Константиновна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60296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2017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1076242711904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jc w:val="center"/>
            </w:pPr>
            <w:r w:rsidRPr="00E52186">
              <w:rPr>
                <w:rStyle w:val="FontStyle13"/>
              </w:rPr>
              <w:t>Врач</w:t>
            </w:r>
            <w:r>
              <w:rPr>
                <w:rStyle w:val="FontStyle13"/>
              </w:rPr>
              <w:t>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с 21.07.2017г по 21.07.2022 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63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Заведующий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детским соматическим отделением - врач-педиатр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Ивановская государственная медицинская академия Федерального агентства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02.10.2015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02.10.2020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963570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Заведующий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детским соматическим </w:t>
            </w:r>
            <w:r>
              <w:rPr>
                <w:rStyle w:val="FontStyle13"/>
              </w:rPr>
              <w:lastRenderedPageBreak/>
              <w:t>отделением - врач-педиатр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Ивановская государственная </w:t>
            </w:r>
            <w:r>
              <w:rPr>
                <w:rStyle w:val="FontStyle13"/>
              </w:rPr>
              <w:lastRenderedPageBreak/>
              <w:t xml:space="preserve">медицинская академия Федерального агентства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06.03.2018г по 06.03.2023г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64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590B0B">
              <w:rPr>
                <w:rStyle w:val="FontStyle13"/>
              </w:rPr>
              <w:t>Филиппов Григорий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рентгенологическ им отделением, врач-рентгенолог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УВ №074906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31.05.2017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31.05.2022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65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Хен</w:t>
            </w:r>
            <w:r w:rsidRPr="00963570">
              <w:rPr>
                <w:rStyle w:val="FontStyle13"/>
              </w:rPr>
              <w:t xml:space="preserve"> Анастасия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ОКА №68732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18.12.2018г по 18.12.2023г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Харитонова Галина Юрьевна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Заместитель главного врача по качеству медицинской помощи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12.11.2018г по 12.11.2023г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Харитонова Галина Юрьевна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Заместитель главного врача по качеству медицинской помощи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15.01.2016 по 15.01.2021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Холодов Александр Валерьевич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колопроктологиче ским отделением -врач-колопроктолог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№0213832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21.04.2018г по 21.04.2023г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</w:pPr>
            <w:r w:rsidRPr="00963570">
              <w:rPr>
                <w:rStyle w:val="FontStyle13"/>
              </w:rPr>
              <w:t>Целинская Тамара Федоровна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Врач общей практики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26"/>
            </w:pPr>
            <w:r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Г-</w:t>
            </w: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 xml:space="preserve"> №522577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Ивановский</w:t>
            </w:r>
          </w:p>
          <w:p w:rsidR="00967E1C" w:rsidRDefault="00967E1C" w:rsidP="00967E1C">
            <w:pPr>
              <w:pStyle w:val="Style2"/>
              <w:rPr>
                <w:rStyle w:val="FontStyle13"/>
              </w:rPr>
            </w:pPr>
            <w:r>
              <w:rPr>
                <w:rStyle w:val="FontStyle13"/>
              </w:rPr>
              <w:t>государственный медицинский институт им.Бубнова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Общая врачебная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с 03.12.20116г по 03.12.2021г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ind w:firstLine="5"/>
              <w:rPr>
                <w:rStyle w:val="FontStyle13"/>
              </w:rPr>
            </w:pPr>
            <w:r w:rsidRPr="00963570">
              <w:rPr>
                <w:rStyle w:val="FontStyle13"/>
              </w:rPr>
              <w:t>Чаплыгин Александр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МВ №563816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 30.04.2016г по 30.04.2021г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ind w:firstLine="5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ind w:firstLine="5"/>
            </w:pPr>
            <w:r w:rsidRPr="00963570">
              <w:rPr>
                <w:rStyle w:val="FontStyle13"/>
              </w:rPr>
              <w:t>Чистяков Василий Николаевич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ДВС № 021726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здравоохранению 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rPr>
                <w:rStyle w:val="FontStyle13"/>
              </w:rPr>
            </w:pPr>
          </w:p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с 30.04.2016 по 30.04.2021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ind w:firstLine="5"/>
              <w:rPr>
                <w:rStyle w:val="FontStyle13"/>
              </w:rPr>
            </w:pPr>
          </w:p>
          <w:p w:rsidR="00967E1C" w:rsidRPr="00963570" w:rsidRDefault="00967E1C" w:rsidP="00967E1C">
            <w:pPr>
              <w:pStyle w:val="Style1"/>
              <w:ind w:firstLine="5"/>
            </w:pPr>
            <w:r>
              <w:rPr>
                <w:rStyle w:val="FontStyle13"/>
              </w:rPr>
              <w:t>Чувиляева</w:t>
            </w:r>
            <w:r w:rsidRPr="00963570">
              <w:rPr>
                <w:rStyle w:val="FontStyle13"/>
              </w:rPr>
              <w:t xml:space="preserve"> Татьяна Анатольевна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</w:pPr>
            <w:r>
              <w:rPr>
                <w:rStyle w:val="FontStyle13"/>
              </w:rPr>
              <w:t>Врач -эндокринолог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ind w:left="206"/>
            </w:pPr>
            <w:r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КУ № 42518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Ярославская</w:t>
            </w:r>
          </w:p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:rsidR="00967E1C" w:rsidRDefault="00967E1C" w:rsidP="00967E1C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spacing w:line="240" w:lineRule="auto"/>
              <w:jc w:val="center"/>
            </w:pPr>
            <w:r>
              <w:rPr>
                <w:rStyle w:val="FontStyle13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</w:pPr>
            <w:r>
              <w:rPr>
                <w:rStyle w:val="FontStyle13"/>
              </w:rPr>
              <w:t>с 22.05.2019г по 22.05.2024г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Шабаров Владимир Юрьевич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 - хирург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ПВ № 486685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15.02.2020г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15.02.2025г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Шатров Анатолий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Врач-терапевт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ДВС №0217250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31.08.2016 по 31.08.2021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963570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963570">
              <w:rPr>
                <w:rStyle w:val="FontStyle13"/>
              </w:rPr>
              <w:t>Шестакова Светлана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ЦВ №410754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30.04.2016 по</w:t>
            </w:r>
          </w:p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30.04.2021</w:t>
            </w:r>
          </w:p>
        </w:tc>
      </w:tr>
      <w:tr w:rsidR="00967E1C" w:rsidTr="008837BF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:rsidR="00967E1C" w:rsidRDefault="0006580D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Pr="00590B0B" w:rsidRDefault="00967E1C" w:rsidP="00967E1C">
            <w:pPr>
              <w:pStyle w:val="Style1"/>
              <w:widowControl/>
              <w:rPr>
                <w:rStyle w:val="FontStyle13"/>
              </w:rPr>
            </w:pPr>
            <w:r w:rsidRPr="00590B0B">
              <w:rPr>
                <w:rStyle w:val="FontStyle13"/>
              </w:rPr>
              <w:t>Штин Екатерина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Заведующий лабораторией ИФА - врач клинической лабораторной диагностики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ТВ № 261104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1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Клиническая 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:rsidR="00967E1C" w:rsidRDefault="00967E1C" w:rsidP="00967E1C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28.12.2019 по 28.12.2024</w:t>
            </w:r>
          </w:p>
        </w:tc>
      </w:tr>
    </w:tbl>
    <w:p w:rsidR="0093089E" w:rsidRDefault="0093089E"/>
    <w:sectPr w:rsidR="0093089E" w:rsidSect="005A305E">
      <w:type w:val="continuous"/>
      <w:pgSz w:w="16929" w:h="11285"/>
      <w:pgMar w:top="360" w:right="360" w:bottom="360" w:left="3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4" w:rsidRDefault="00CD1934">
      <w:r>
        <w:separator/>
      </w:r>
    </w:p>
  </w:endnote>
  <w:endnote w:type="continuationSeparator" w:id="0">
    <w:p w:rsidR="00CD1934" w:rsidRDefault="00CD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4" w:rsidRDefault="00CD1934">
      <w:r>
        <w:separator/>
      </w:r>
    </w:p>
  </w:footnote>
  <w:footnote w:type="continuationSeparator" w:id="0">
    <w:p w:rsidR="00CD1934" w:rsidRDefault="00CD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E"/>
    <w:rsid w:val="00011CE9"/>
    <w:rsid w:val="00032788"/>
    <w:rsid w:val="0005463E"/>
    <w:rsid w:val="00057508"/>
    <w:rsid w:val="0006580D"/>
    <w:rsid w:val="00070824"/>
    <w:rsid w:val="000719E6"/>
    <w:rsid w:val="000A73B8"/>
    <w:rsid w:val="000E1A6D"/>
    <w:rsid w:val="001208CF"/>
    <w:rsid w:val="00123690"/>
    <w:rsid w:val="00144646"/>
    <w:rsid w:val="00147604"/>
    <w:rsid w:val="001506F7"/>
    <w:rsid w:val="00183579"/>
    <w:rsid w:val="00191AAA"/>
    <w:rsid w:val="001A209D"/>
    <w:rsid w:val="001A3040"/>
    <w:rsid w:val="001D7EAA"/>
    <w:rsid w:val="002111D5"/>
    <w:rsid w:val="00211C34"/>
    <w:rsid w:val="00240A31"/>
    <w:rsid w:val="00260FF1"/>
    <w:rsid w:val="00264F5C"/>
    <w:rsid w:val="00276B40"/>
    <w:rsid w:val="00282B70"/>
    <w:rsid w:val="002D06DD"/>
    <w:rsid w:val="002D533E"/>
    <w:rsid w:val="002F1B35"/>
    <w:rsid w:val="00306A96"/>
    <w:rsid w:val="00345A59"/>
    <w:rsid w:val="0037760D"/>
    <w:rsid w:val="003965A7"/>
    <w:rsid w:val="003A246A"/>
    <w:rsid w:val="003D29C9"/>
    <w:rsid w:val="003E3827"/>
    <w:rsid w:val="00403CF5"/>
    <w:rsid w:val="00452DA6"/>
    <w:rsid w:val="00457AB7"/>
    <w:rsid w:val="00494B31"/>
    <w:rsid w:val="004C4508"/>
    <w:rsid w:val="004D3E92"/>
    <w:rsid w:val="004E5FB1"/>
    <w:rsid w:val="00514691"/>
    <w:rsid w:val="00541996"/>
    <w:rsid w:val="005729DC"/>
    <w:rsid w:val="00590B0B"/>
    <w:rsid w:val="005A305E"/>
    <w:rsid w:val="005F77C6"/>
    <w:rsid w:val="00617200"/>
    <w:rsid w:val="00626B57"/>
    <w:rsid w:val="00657C6E"/>
    <w:rsid w:val="00680FDA"/>
    <w:rsid w:val="00686632"/>
    <w:rsid w:val="006C3A85"/>
    <w:rsid w:val="006D11F0"/>
    <w:rsid w:val="006D3DE0"/>
    <w:rsid w:val="00737D0F"/>
    <w:rsid w:val="00742E38"/>
    <w:rsid w:val="00791803"/>
    <w:rsid w:val="007B665D"/>
    <w:rsid w:val="007F1144"/>
    <w:rsid w:val="0085696C"/>
    <w:rsid w:val="008837BF"/>
    <w:rsid w:val="008A7112"/>
    <w:rsid w:val="008D547A"/>
    <w:rsid w:val="008D581F"/>
    <w:rsid w:val="008F01A4"/>
    <w:rsid w:val="0093089E"/>
    <w:rsid w:val="00934743"/>
    <w:rsid w:val="009378F0"/>
    <w:rsid w:val="00961010"/>
    <w:rsid w:val="00963570"/>
    <w:rsid w:val="00967E1C"/>
    <w:rsid w:val="0097359F"/>
    <w:rsid w:val="00987BCE"/>
    <w:rsid w:val="009925EB"/>
    <w:rsid w:val="009934AE"/>
    <w:rsid w:val="009C5716"/>
    <w:rsid w:val="009F236A"/>
    <w:rsid w:val="009F320A"/>
    <w:rsid w:val="00A20D4D"/>
    <w:rsid w:val="00A23FCA"/>
    <w:rsid w:val="00A25AF5"/>
    <w:rsid w:val="00A269F5"/>
    <w:rsid w:val="00A51981"/>
    <w:rsid w:val="00A55508"/>
    <w:rsid w:val="00A562C6"/>
    <w:rsid w:val="00A871FC"/>
    <w:rsid w:val="00AF73B2"/>
    <w:rsid w:val="00AF7C93"/>
    <w:rsid w:val="00B21EA9"/>
    <w:rsid w:val="00B251D0"/>
    <w:rsid w:val="00B31F5C"/>
    <w:rsid w:val="00B658C4"/>
    <w:rsid w:val="00B77C90"/>
    <w:rsid w:val="00B842CA"/>
    <w:rsid w:val="00B94150"/>
    <w:rsid w:val="00B95342"/>
    <w:rsid w:val="00B9738E"/>
    <w:rsid w:val="00BA1150"/>
    <w:rsid w:val="00BA2022"/>
    <w:rsid w:val="00BA6973"/>
    <w:rsid w:val="00BB0BB5"/>
    <w:rsid w:val="00BB5783"/>
    <w:rsid w:val="00BD1AFF"/>
    <w:rsid w:val="00BD2D6B"/>
    <w:rsid w:val="00BF5941"/>
    <w:rsid w:val="00BF7FBF"/>
    <w:rsid w:val="00C111A9"/>
    <w:rsid w:val="00C14E21"/>
    <w:rsid w:val="00C1724E"/>
    <w:rsid w:val="00C41EA7"/>
    <w:rsid w:val="00CB1D92"/>
    <w:rsid w:val="00CB2444"/>
    <w:rsid w:val="00CD1934"/>
    <w:rsid w:val="00CF6069"/>
    <w:rsid w:val="00D4734F"/>
    <w:rsid w:val="00D601ED"/>
    <w:rsid w:val="00D607EB"/>
    <w:rsid w:val="00D72EED"/>
    <w:rsid w:val="00D756AA"/>
    <w:rsid w:val="00DA15F8"/>
    <w:rsid w:val="00DC1634"/>
    <w:rsid w:val="00E0015A"/>
    <w:rsid w:val="00E14479"/>
    <w:rsid w:val="00E36963"/>
    <w:rsid w:val="00E40156"/>
    <w:rsid w:val="00E52692"/>
    <w:rsid w:val="00E571B3"/>
    <w:rsid w:val="00E62F57"/>
    <w:rsid w:val="00E63051"/>
    <w:rsid w:val="00E749D2"/>
    <w:rsid w:val="00EC6127"/>
    <w:rsid w:val="00EE2EFC"/>
    <w:rsid w:val="00EF3990"/>
    <w:rsid w:val="00F16C7F"/>
    <w:rsid w:val="00F33144"/>
    <w:rsid w:val="00F55660"/>
    <w:rsid w:val="00FA4143"/>
    <w:rsid w:val="00FA499D"/>
    <w:rsid w:val="00FB04B6"/>
    <w:rsid w:val="00FB0DA9"/>
    <w:rsid w:val="00FC2735"/>
    <w:rsid w:val="00FD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50328-3AD7-401E-AE6D-B1E54F3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305E"/>
    <w:pPr>
      <w:spacing w:line="230" w:lineRule="exact"/>
    </w:pPr>
  </w:style>
  <w:style w:type="paragraph" w:customStyle="1" w:styleId="Style2">
    <w:name w:val="Style2"/>
    <w:basedOn w:val="a"/>
    <w:uiPriority w:val="99"/>
    <w:rsid w:val="005A305E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5A305E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5A305E"/>
  </w:style>
  <w:style w:type="paragraph" w:customStyle="1" w:styleId="Style5">
    <w:name w:val="Style5"/>
    <w:basedOn w:val="a"/>
    <w:uiPriority w:val="99"/>
    <w:rsid w:val="005A305E"/>
    <w:pPr>
      <w:spacing w:line="230" w:lineRule="exact"/>
    </w:pPr>
  </w:style>
  <w:style w:type="paragraph" w:customStyle="1" w:styleId="Style6">
    <w:name w:val="Style6"/>
    <w:basedOn w:val="a"/>
    <w:uiPriority w:val="99"/>
    <w:rsid w:val="005A305E"/>
    <w:pPr>
      <w:spacing w:line="230" w:lineRule="exact"/>
      <w:ind w:firstLine="158"/>
    </w:pPr>
  </w:style>
  <w:style w:type="paragraph" w:customStyle="1" w:styleId="Style7">
    <w:name w:val="Style7"/>
    <w:basedOn w:val="a"/>
    <w:uiPriority w:val="99"/>
    <w:rsid w:val="005A305E"/>
    <w:pPr>
      <w:spacing w:line="230" w:lineRule="exact"/>
      <w:ind w:hanging="187"/>
      <w:jc w:val="both"/>
    </w:pPr>
  </w:style>
  <w:style w:type="paragraph" w:customStyle="1" w:styleId="Style8">
    <w:name w:val="Style8"/>
    <w:basedOn w:val="a"/>
    <w:uiPriority w:val="99"/>
    <w:rsid w:val="005A305E"/>
  </w:style>
  <w:style w:type="character" w:customStyle="1" w:styleId="FontStyle11">
    <w:name w:val="Font Style11"/>
    <w:basedOn w:val="a0"/>
    <w:uiPriority w:val="99"/>
    <w:rsid w:val="005A3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A305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5A30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A38D-706F-4FDF-82D5-C92AC58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Кучина Елена Николаевна</cp:lastModifiedBy>
  <cp:revision>4</cp:revision>
  <dcterms:created xsi:type="dcterms:W3CDTF">2020-06-12T15:48:00Z</dcterms:created>
  <dcterms:modified xsi:type="dcterms:W3CDTF">2020-06-12T15:50:00Z</dcterms:modified>
</cp:coreProperties>
</file>